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>nato 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>residente in ……….…………………………………….CAP 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..in qualità di ………..……………</w:t>
      </w:r>
      <w:r>
        <w:rPr>
          <w:rFonts w:cs="Arial"/>
        </w:rPr>
        <w:t>……….....</w:t>
      </w:r>
      <w:r w:rsidRPr="00EB49F3">
        <w:rPr>
          <w:rFonts w:cs="Arial"/>
        </w:rPr>
        <w:t xml:space="preserve">….… </w:t>
      </w:r>
      <w:r w:rsidR="00656094">
        <w:rPr>
          <w:rFonts w:cs="Arial"/>
        </w:rPr>
        <w:t>del</w:t>
      </w:r>
      <w:r w:rsidRPr="00EB49F3">
        <w:rPr>
          <w:rFonts w:cs="Arial"/>
        </w:rPr>
        <w:t>la ditta 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 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>e fiscale n . 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………………………….…. sede di …………………………………………… Provincia…….……………………………………………… dal ….…………………...……………………</w:t>
      </w: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8A1409" w:rsidRPr="00187F9A" w:rsidRDefault="008A1409" w:rsidP="008A1409">
      <w:pPr>
        <w:spacing w:line="20" w:lineRule="atLeast"/>
        <w:jc w:val="both"/>
        <w:outlineLvl w:val="0"/>
        <w:rPr>
          <w:highlight w:val="yellow"/>
        </w:rPr>
      </w:pPr>
      <w:r>
        <w:rPr>
          <w:szCs w:val="22"/>
        </w:rPr>
        <w:t xml:space="preserve">di essere invitato alla procedura negoziata </w:t>
      </w:r>
      <w:r>
        <w:t xml:space="preserve">ai sensi dell’art. 36, comma 2, lett. b), del D. </w:t>
      </w:r>
      <w:proofErr w:type="spellStart"/>
      <w:r>
        <w:t>L.vo</w:t>
      </w:r>
      <w:proofErr w:type="spellEnd"/>
      <w:r>
        <w:t xml:space="preserve"> n. 50/2016, per l’affidamento del servizio </w:t>
      </w:r>
      <w:r w:rsidRPr="008A1409">
        <w:rPr>
          <w:szCs w:val="22"/>
        </w:rPr>
        <w:t>di controllo, prevenzione e contenimento del rischio da Legionella mediante il trattamento dell’acqua con biossido di cloro degli impianti idrici di distribuzione dell’acqua sanitaria del Presidio Ospedaliero SS. Annunziata di Savigliano</w:t>
      </w:r>
      <w:r w:rsidR="00193521">
        <w:rPr>
          <w:szCs w:val="22"/>
        </w:rPr>
        <w:t xml:space="preserve"> – ASL CN1.</w:t>
      </w:r>
    </w:p>
    <w:p w:rsidR="009D6696" w:rsidRPr="00EB49F3" w:rsidRDefault="009D6696" w:rsidP="009D6696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s.m.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73EA1" w:rsidRPr="00327515" w:rsidRDefault="00C73EA1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27515">
        <w:rPr>
          <w:sz w:val="22"/>
          <w:szCs w:val="22"/>
        </w:rPr>
        <w:t>Che non sussistono i motivi di esclusione dalla partecipazione alle procedure di affidamento degli appalti di cui all’art. 80 del Decreto Legislativo n. 50 del 18.04.2016;</w:t>
      </w:r>
    </w:p>
    <w:p w:rsidR="00C73EA1" w:rsidRPr="00327515" w:rsidRDefault="00DB6B2D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27515">
        <w:rPr>
          <w:sz w:val="22"/>
          <w:szCs w:val="22"/>
        </w:rPr>
        <w:t xml:space="preserve">Che l’impresa è </w:t>
      </w:r>
      <w:proofErr w:type="spellStart"/>
      <w:r w:rsidRPr="00327515">
        <w:rPr>
          <w:sz w:val="22"/>
          <w:szCs w:val="22"/>
        </w:rPr>
        <w:t>iscrittà</w:t>
      </w:r>
      <w:proofErr w:type="spellEnd"/>
      <w:r w:rsidRPr="00327515">
        <w:rPr>
          <w:sz w:val="22"/>
          <w:szCs w:val="22"/>
        </w:rPr>
        <w:t xml:space="preserve"> nel registro delle imprese della Camera di Commercio di …………………………;</w:t>
      </w:r>
    </w:p>
    <w:p w:rsidR="00DB6B2D" w:rsidRPr="00327515" w:rsidRDefault="00DB6B2D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27515">
        <w:rPr>
          <w:sz w:val="22"/>
          <w:szCs w:val="22"/>
        </w:rPr>
        <w:t>Di aver effettuato nell’ultimo triennio, servizi di trattamento degli impianti di distribuzione di acqua sanitaria per il controllo, prevenzione e contenimento del rischio da Legionella:</w:t>
      </w:r>
    </w:p>
    <w:p w:rsidR="00DB6B2D" w:rsidRDefault="00DB6B2D" w:rsidP="00DB6B2D">
      <w:pPr>
        <w:pStyle w:val="Defaul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B6B2D" w:rsidTr="00DB6B2D">
        <w:tc>
          <w:tcPr>
            <w:tcW w:w="3259" w:type="dxa"/>
          </w:tcPr>
          <w:p w:rsidR="00DB6B2D" w:rsidRPr="00DB6B2D" w:rsidRDefault="00DB6B2D" w:rsidP="00DB6B2D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DB6B2D">
              <w:rPr>
                <w:i/>
                <w:sz w:val="22"/>
                <w:szCs w:val="22"/>
              </w:rPr>
              <w:t>Importi (Iva esclusa) Euro</w:t>
            </w:r>
            <w:r>
              <w:rPr>
                <w:i/>
                <w:sz w:val="22"/>
                <w:szCs w:val="22"/>
              </w:rPr>
              <w:t>:</w:t>
            </w:r>
            <w:r w:rsidRPr="00DB6B2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</w:tcPr>
          <w:p w:rsidR="00DB6B2D" w:rsidRPr="00DB6B2D" w:rsidRDefault="00DB6B2D" w:rsidP="00DB6B2D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Pr="00DB6B2D">
              <w:rPr>
                <w:i/>
                <w:sz w:val="22"/>
                <w:szCs w:val="22"/>
              </w:rPr>
              <w:t>ate inizio e fine esecuzione</w:t>
            </w:r>
            <w:r>
              <w:rPr>
                <w:i/>
                <w:sz w:val="22"/>
                <w:szCs w:val="22"/>
              </w:rPr>
              <w:t>:</w:t>
            </w:r>
            <w:r w:rsidRPr="00DB6B2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DB6B2D" w:rsidRPr="00DB6B2D" w:rsidRDefault="00DB6B2D" w:rsidP="00DB6B2D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Pr="00DB6B2D">
              <w:rPr>
                <w:i/>
                <w:sz w:val="22"/>
                <w:szCs w:val="22"/>
              </w:rPr>
              <w:t xml:space="preserve">estinatari (pubblici o privati ): </w:t>
            </w:r>
          </w:p>
        </w:tc>
      </w:tr>
      <w:tr w:rsidR="00DB6B2D" w:rsidTr="00DB6B2D"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60" w:type="dxa"/>
          </w:tcPr>
          <w:p w:rsidR="00DB6B2D" w:rsidRDefault="00DB6B2D" w:rsidP="00DB6B2D">
            <w:pPr>
              <w:pStyle w:val="Default"/>
              <w:jc w:val="both"/>
            </w:pPr>
          </w:p>
        </w:tc>
      </w:tr>
      <w:tr w:rsidR="00DB6B2D" w:rsidTr="00DB6B2D"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60" w:type="dxa"/>
          </w:tcPr>
          <w:p w:rsidR="00DB6B2D" w:rsidRDefault="00DB6B2D" w:rsidP="00DB6B2D">
            <w:pPr>
              <w:pStyle w:val="Default"/>
              <w:jc w:val="both"/>
            </w:pPr>
          </w:p>
        </w:tc>
      </w:tr>
      <w:tr w:rsidR="00DB6B2D" w:rsidTr="00DB6B2D"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60" w:type="dxa"/>
          </w:tcPr>
          <w:p w:rsidR="00DB6B2D" w:rsidRDefault="00DB6B2D" w:rsidP="00DB6B2D">
            <w:pPr>
              <w:pStyle w:val="Default"/>
              <w:jc w:val="both"/>
            </w:pPr>
          </w:p>
        </w:tc>
      </w:tr>
      <w:tr w:rsidR="00DB6B2D" w:rsidTr="00DB6B2D"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60" w:type="dxa"/>
          </w:tcPr>
          <w:p w:rsidR="00DB6B2D" w:rsidRDefault="00DB6B2D" w:rsidP="00DB6B2D">
            <w:pPr>
              <w:pStyle w:val="Default"/>
              <w:jc w:val="both"/>
            </w:pPr>
          </w:p>
        </w:tc>
      </w:tr>
      <w:tr w:rsidR="00DB6B2D" w:rsidTr="00DB6B2D"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59" w:type="dxa"/>
          </w:tcPr>
          <w:p w:rsidR="00DB6B2D" w:rsidRDefault="00DB6B2D" w:rsidP="00DB6B2D">
            <w:pPr>
              <w:pStyle w:val="Default"/>
              <w:jc w:val="both"/>
            </w:pPr>
          </w:p>
        </w:tc>
        <w:tc>
          <w:tcPr>
            <w:tcW w:w="3260" w:type="dxa"/>
          </w:tcPr>
          <w:p w:rsidR="00DB6B2D" w:rsidRDefault="00DB6B2D" w:rsidP="00DB6B2D">
            <w:pPr>
              <w:pStyle w:val="Default"/>
              <w:jc w:val="both"/>
            </w:pPr>
          </w:p>
        </w:tc>
      </w:tr>
    </w:tbl>
    <w:p w:rsidR="00DB6B2D" w:rsidRDefault="00DB6B2D" w:rsidP="00DB6B2D">
      <w:pPr>
        <w:pStyle w:val="Default"/>
        <w:jc w:val="both"/>
      </w:pPr>
    </w:p>
    <w:p w:rsidR="009A59D5" w:rsidRPr="00327515" w:rsidRDefault="00DB6B2D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27515">
        <w:rPr>
          <w:sz w:val="22"/>
          <w:szCs w:val="22"/>
        </w:rPr>
        <w:t>Di essere informato, ai sensi e per gli effetti di cui al D.L.vo 196/2003,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>
        <w:rPr>
          <w:rFonts w:cs="Arial"/>
          <w:i/>
        </w:rPr>
        <w:tab/>
      </w: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9A59D5" w:rsidRPr="0090645A" w:rsidRDefault="009A59D5" w:rsidP="009A59D5">
      <w:pPr>
        <w:ind w:right="965"/>
        <w:jc w:val="right"/>
        <w:rPr>
          <w:i/>
        </w:rPr>
      </w:pPr>
      <w:r w:rsidRPr="0090645A">
        <w:rPr>
          <w:i/>
        </w:rPr>
        <w:t>(*) (timbro dell’impresa e firma del legale rappresentante)</w:t>
      </w:r>
    </w:p>
    <w:p w:rsidR="009A59D5" w:rsidRPr="0090645A" w:rsidRDefault="009A59D5" w:rsidP="009A59D5">
      <w:pPr>
        <w:rPr>
          <w:rFonts w:cs="Arial"/>
          <w:i/>
        </w:rPr>
      </w:pPr>
    </w:p>
    <w:p w:rsidR="009A59D5" w:rsidRPr="009A59D5" w:rsidRDefault="009A59D5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*</w:t>
      </w:r>
      <w:r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sectPr w:rsidR="009A59D5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193521"/>
    <w:rsid w:val="002B3CF5"/>
    <w:rsid w:val="00327515"/>
    <w:rsid w:val="00347B2B"/>
    <w:rsid w:val="005633C1"/>
    <w:rsid w:val="00641F9C"/>
    <w:rsid w:val="00656094"/>
    <w:rsid w:val="007D344A"/>
    <w:rsid w:val="00821070"/>
    <w:rsid w:val="008668A8"/>
    <w:rsid w:val="008A1409"/>
    <w:rsid w:val="009A59D5"/>
    <w:rsid w:val="009D6696"/>
    <w:rsid w:val="00C73EA1"/>
    <w:rsid w:val="00DB6B2D"/>
    <w:rsid w:val="00EC14A8"/>
    <w:rsid w:val="00F35CE8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Alessandra Lombardi</cp:lastModifiedBy>
  <cp:revision>2</cp:revision>
  <dcterms:created xsi:type="dcterms:W3CDTF">2016-06-07T14:21:00Z</dcterms:created>
  <dcterms:modified xsi:type="dcterms:W3CDTF">2016-06-07T14:21:00Z</dcterms:modified>
</cp:coreProperties>
</file>